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B3" w:rsidRPr="00DF5590" w:rsidRDefault="00422BB3" w:rsidP="00422BB3">
      <w:pPr>
        <w:autoSpaceDN w:val="0"/>
        <w:textAlignment w:val="center"/>
        <w:rPr>
          <w:rFonts w:ascii="黑体" w:eastAsia="黑体" w:hAnsi="黑体" w:cs="黑体"/>
          <w:sz w:val="30"/>
          <w:szCs w:val="30"/>
        </w:rPr>
      </w:pPr>
      <w:r w:rsidRPr="00DF5590">
        <w:rPr>
          <w:rFonts w:ascii="黑体" w:eastAsia="黑体" w:hAnsi="黑体" w:cs="黑体" w:hint="eastAsia"/>
          <w:sz w:val="30"/>
          <w:szCs w:val="30"/>
        </w:rPr>
        <w:t>附件3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422BB3" w:rsidRPr="00DF5590" w:rsidRDefault="00305AC1" w:rsidP="00422BB3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、</w:t>
      </w:r>
      <w:bookmarkStart w:id="0" w:name="_GoBack"/>
      <w:bookmarkEnd w:id="0"/>
    </w:p>
    <w:tbl>
      <w:tblPr>
        <w:tblW w:w="15799" w:type="dxa"/>
        <w:jc w:val="center"/>
        <w:tblLayout w:type="fixed"/>
        <w:tblLook w:val="0000" w:firstRow="0" w:lastRow="0" w:firstColumn="0" w:lastColumn="0" w:noHBand="0" w:noVBand="0"/>
      </w:tblPr>
      <w:tblGrid>
        <w:gridCol w:w="924"/>
        <w:gridCol w:w="3034"/>
        <w:gridCol w:w="1427"/>
        <w:gridCol w:w="3251"/>
        <w:gridCol w:w="2713"/>
        <w:gridCol w:w="1534"/>
        <w:gridCol w:w="2916"/>
      </w:tblGrid>
      <w:tr w:rsidR="00422BB3" w:rsidTr="006835FC">
        <w:trPr>
          <w:trHeight w:hRule="exact"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2BB3" w:rsidRPr="006544BF" w:rsidRDefault="00422BB3" w:rsidP="006835FC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</w:rPr>
            </w:pPr>
            <w:r w:rsidRPr="006544BF">
              <w:rPr>
                <w:rFonts w:ascii="黑体" w:eastAsia="黑体" w:hAnsi="黑体" w:cs="宋体" w:hint="eastAsia"/>
                <w:kern w:val="0"/>
                <w:sz w:val="30"/>
              </w:rPr>
              <w:t>序号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2BB3" w:rsidRPr="006544BF" w:rsidRDefault="00422BB3" w:rsidP="006835FC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</w:rPr>
            </w:pPr>
            <w:r w:rsidRPr="006544BF">
              <w:rPr>
                <w:rFonts w:ascii="黑体" w:eastAsia="黑体" w:hAnsi="黑体" w:cs="宋体" w:hint="eastAsia"/>
                <w:kern w:val="0"/>
                <w:sz w:val="30"/>
              </w:rPr>
              <w:t>单位名称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2BB3" w:rsidRPr="006544BF" w:rsidRDefault="00422BB3" w:rsidP="006835FC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</w:rPr>
            </w:pPr>
            <w:r w:rsidRPr="006544BF">
              <w:rPr>
                <w:rFonts w:ascii="黑体" w:eastAsia="黑体" w:hAnsi="黑体" w:cs="宋体" w:hint="eastAsia"/>
                <w:kern w:val="0"/>
                <w:sz w:val="30"/>
              </w:rPr>
              <w:t>实习岗位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6544BF" w:rsidRDefault="00422BB3" w:rsidP="006835FC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</w:rPr>
            </w:pPr>
            <w:r w:rsidRPr="006544BF">
              <w:rPr>
                <w:rFonts w:ascii="黑体" w:eastAsia="黑体" w:hAnsi="黑体" w:cs="宋体" w:hint="eastAsia"/>
                <w:kern w:val="0"/>
                <w:sz w:val="30"/>
              </w:rPr>
              <w:t>实习内容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6544BF" w:rsidRDefault="00422BB3" w:rsidP="006835FC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</w:rPr>
            </w:pPr>
            <w:r w:rsidRPr="006544BF">
              <w:rPr>
                <w:rFonts w:ascii="黑体" w:eastAsia="黑体" w:hAnsi="黑体" w:cs="宋体" w:hint="eastAsia"/>
                <w:kern w:val="0"/>
                <w:sz w:val="30"/>
              </w:rPr>
              <w:t>岗位要求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6544BF" w:rsidRDefault="00422BB3" w:rsidP="006835FC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</w:rPr>
            </w:pPr>
            <w:r w:rsidRPr="006544BF">
              <w:rPr>
                <w:rFonts w:ascii="黑体" w:eastAsia="黑体" w:hAnsi="黑体" w:cs="宋体" w:hint="eastAsia"/>
                <w:kern w:val="0"/>
                <w:sz w:val="30"/>
              </w:rPr>
              <w:t>性别要求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6544BF" w:rsidRDefault="00422BB3" w:rsidP="006835FC">
            <w:pPr>
              <w:widowControl/>
              <w:spacing w:line="48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</w:rPr>
            </w:pPr>
            <w:r w:rsidRPr="006544BF">
              <w:rPr>
                <w:rFonts w:ascii="黑体" w:eastAsia="黑体" w:hAnsi="黑体" w:cs="宋体" w:hint="eastAsia"/>
                <w:kern w:val="0"/>
                <w:sz w:val="30"/>
              </w:rPr>
              <w:t>实习时间</w:t>
            </w:r>
          </w:p>
        </w:tc>
      </w:tr>
      <w:tr w:rsidR="00422BB3" w:rsidTr="006835FC">
        <w:trPr>
          <w:trHeight w:hRule="exact"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长宁区教育基金会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主任助理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文案处理等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有一定文字功底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8月1日-8月31日</w:t>
            </w:r>
          </w:p>
        </w:tc>
      </w:tr>
      <w:tr w:rsidR="00422BB3" w:rsidTr="006835FC">
        <w:trPr>
          <w:trHeight w:hRule="exact"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区教育局德育科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科长助理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擅长电脑制作等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有一定文字功底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7月初-8月中旬</w:t>
            </w:r>
          </w:p>
        </w:tc>
      </w:tr>
      <w:tr w:rsidR="00422BB3" w:rsidTr="006835FC">
        <w:trPr>
          <w:trHeight w:hRule="exact"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区政府办公室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资产管理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机关行政办公用房管理、公共机构节能管理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品行良好，能苦耐劳，熟练掌握办公自动化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7月15日-8月15日</w:t>
            </w:r>
          </w:p>
        </w:tc>
      </w:tr>
      <w:tr w:rsidR="00422BB3" w:rsidTr="006835FC">
        <w:trPr>
          <w:trHeight w:hRule="exact"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区政府办公室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网站管理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网站内容维护，</w:t>
            </w:r>
          </w:p>
          <w:p w:rsidR="00422BB3" w:rsidRPr="00CC7F3A" w:rsidRDefault="00422BB3" w:rsidP="006835FC">
            <w:pPr>
              <w:widowControl/>
              <w:spacing w:line="480" w:lineRule="exact"/>
              <w:ind w:firstLineChars="200" w:firstLine="560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网站安全管理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有较好的计算机应用能力和文字组织能力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7月15日-8月15日</w:t>
            </w:r>
          </w:p>
        </w:tc>
      </w:tr>
      <w:tr w:rsidR="00422BB3" w:rsidTr="006835FC">
        <w:trPr>
          <w:trHeight w:hRule="exact" w:val="113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区政府办公室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网站管理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网站内容维护，</w:t>
            </w:r>
          </w:p>
          <w:p w:rsidR="00422BB3" w:rsidRPr="00CC7F3A" w:rsidRDefault="00422BB3" w:rsidP="006835FC">
            <w:pPr>
              <w:widowControl/>
              <w:spacing w:line="480" w:lineRule="exact"/>
              <w:ind w:firstLineChars="200" w:firstLine="560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网站安全管理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有较好的计算机应用能力和文字组织能力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3" w:rsidRPr="00CC7F3A" w:rsidRDefault="00422BB3" w:rsidP="006835FC">
            <w:pPr>
              <w:widowControl/>
              <w:spacing w:line="480" w:lineRule="exact"/>
              <w:jc w:val="center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CC7F3A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7月15日-8月15日</w:t>
            </w:r>
          </w:p>
        </w:tc>
      </w:tr>
    </w:tbl>
    <w:p w:rsidR="006D2593" w:rsidRDefault="00305AC1"/>
    <w:sectPr w:rsidR="006D2593" w:rsidSect="00422B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3"/>
    <w:rsid w:val="000B02AC"/>
    <w:rsid w:val="00305AC1"/>
    <w:rsid w:val="00422BB3"/>
    <w:rsid w:val="00657DBC"/>
    <w:rsid w:val="00B5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28410-8328-46E5-99ED-44042A9E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BBS.SUDA123.COM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2</cp:revision>
  <dcterms:created xsi:type="dcterms:W3CDTF">2014-06-25T11:12:00Z</dcterms:created>
  <dcterms:modified xsi:type="dcterms:W3CDTF">2014-06-26T00:58:00Z</dcterms:modified>
</cp:coreProperties>
</file>