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2E" w:rsidRPr="0079582E" w:rsidRDefault="0079582E" w:rsidP="0079582E">
      <w:pPr>
        <w:jc w:val="center"/>
        <w:rPr>
          <w:rFonts w:ascii="Times New Roman" w:eastAsia="宋体" w:hAnsi="Times New Roman" w:cs="Times New Roman" w:hint="eastAsia"/>
          <w:b/>
          <w:sz w:val="30"/>
          <w:szCs w:val="24"/>
        </w:rPr>
      </w:pPr>
      <w:bookmarkStart w:id="0" w:name="_GoBack"/>
      <w:bookmarkEnd w:id="0"/>
      <w:r w:rsidRPr="0079582E">
        <w:rPr>
          <w:rFonts w:ascii="Times New Roman" w:eastAsia="宋体" w:hAnsi="Times New Roman" w:cs="Times New Roman" w:hint="eastAsia"/>
          <w:b/>
          <w:sz w:val="30"/>
          <w:szCs w:val="24"/>
        </w:rPr>
        <w:t>优秀应届本科毕业生免试攻读研究生推荐表</w:t>
      </w:r>
    </w:p>
    <w:p w:rsidR="0079582E" w:rsidRPr="0079582E" w:rsidRDefault="0079582E" w:rsidP="0079582E">
      <w:pPr>
        <w:rPr>
          <w:rFonts w:ascii="Times New Roman" w:eastAsia="宋体" w:hAnsi="Times New Roman" w:cs="Times New Roman" w:hint="eastAsia"/>
          <w:szCs w:val="24"/>
        </w:rPr>
      </w:pPr>
    </w:p>
    <w:p w:rsidR="0079582E" w:rsidRPr="0079582E" w:rsidRDefault="0079582E" w:rsidP="0079582E">
      <w:pPr>
        <w:rPr>
          <w:rFonts w:ascii="Times New Roman" w:eastAsia="宋体" w:hAnsi="Times New Roman" w:cs="Times New Roman" w:hint="eastAsia"/>
          <w:b/>
          <w:sz w:val="28"/>
          <w:szCs w:val="24"/>
        </w:rPr>
      </w:pPr>
      <w:r w:rsidRPr="0079582E">
        <w:rPr>
          <w:rFonts w:ascii="Times New Roman" w:eastAsia="宋体" w:hAnsi="Times New Roman" w:cs="Times New Roman" w:hint="eastAsia"/>
          <w:b/>
          <w:sz w:val="28"/>
          <w:szCs w:val="24"/>
        </w:rPr>
        <w:t>学院：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10"/>
        <w:gridCol w:w="600"/>
        <w:gridCol w:w="720"/>
        <w:gridCol w:w="576"/>
        <w:gridCol w:w="241"/>
        <w:gridCol w:w="449"/>
        <w:gridCol w:w="861"/>
        <w:gridCol w:w="108"/>
        <w:gridCol w:w="1545"/>
        <w:gridCol w:w="156"/>
        <w:gridCol w:w="1071"/>
        <w:gridCol w:w="1260"/>
      </w:tblGrid>
      <w:tr w:rsidR="0079582E" w:rsidRPr="0079582E" w:rsidTr="000D4E74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34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2E" w:rsidRPr="0079582E" w:rsidRDefault="0079582E" w:rsidP="0079582E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2E" w:rsidRPr="0079582E" w:rsidRDefault="0079582E" w:rsidP="0079582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41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82E" w:rsidRPr="0079582E" w:rsidRDefault="0079582E" w:rsidP="0079582E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79582E" w:rsidRPr="0079582E" w:rsidTr="000D4E74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2E" w:rsidRPr="0079582E" w:rsidRDefault="0079582E" w:rsidP="0079582E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2E" w:rsidRPr="0079582E" w:rsidRDefault="0079582E" w:rsidP="0079582E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2E" w:rsidRPr="0079582E" w:rsidRDefault="0079582E" w:rsidP="0079582E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79582E" w:rsidRPr="0079582E" w:rsidTr="000D4E74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所学本科</w:t>
            </w:r>
          </w:p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79582E" w:rsidRPr="0079582E" w:rsidTr="000D4E74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（手机）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79582E" w:rsidRPr="0079582E" w:rsidTr="000D4E74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一志愿拟</w:t>
            </w:r>
          </w:p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报考硕士点</w:t>
            </w:r>
          </w:p>
        </w:tc>
        <w:tc>
          <w:tcPr>
            <w:tcW w:w="6987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</w:tr>
      <w:tr w:rsidR="0079582E" w:rsidRPr="0079582E" w:rsidTr="000D4E74">
        <w:tblPrEx>
          <w:tblCellMar>
            <w:top w:w="0" w:type="dxa"/>
            <w:bottom w:w="0" w:type="dxa"/>
          </w:tblCellMar>
        </w:tblPrEx>
        <w:trPr>
          <w:cantSplit/>
          <w:trHeight w:val="2873"/>
        </w:trPr>
        <w:tc>
          <w:tcPr>
            <w:tcW w:w="8535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在校期间突出表现：</w:t>
            </w: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（如全国、市、校级优秀生、三好学生、优秀学生干部；获得校奖学金情况；获得全国、市、校级各类学习竞赛奖；科研成果或论文）</w:t>
            </w: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79582E" w:rsidRPr="0079582E" w:rsidTr="000D4E74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8535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担任社会工作及职务（含国际组织实习经历）：</w:t>
            </w:r>
          </w:p>
        </w:tc>
      </w:tr>
      <w:tr w:rsidR="0079582E" w:rsidRPr="0079582E" w:rsidTr="000D4E74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8535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在校期间政治思想表现：</w:t>
            </w: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优秀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良好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较好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一般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79582E" w:rsidRPr="0079582E" w:rsidTr="000D4E74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学生服兵役期间是否荣立</w:t>
            </w:r>
          </w:p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二等功及以上</w:t>
            </w:r>
          </w:p>
        </w:tc>
        <w:tc>
          <w:tcPr>
            <w:tcW w:w="5001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是（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否（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79582E" w:rsidRPr="0079582E" w:rsidTr="000D4E74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26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平均绩点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*</w:t>
            </w:r>
          </w:p>
        </w:tc>
        <w:tc>
          <w:tcPr>
            <w:tcW w:w="2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专业鉴定意见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答辩成绩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79582E" w:rsidRPr="0079582E" w:rsidTr="000D4E74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26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所在学科普通类推免生综合测评成绩底线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所在学科普通类推免生成绩底线</w:t>
            </w:r>
          </w:p>
        </w:tc>
        <w:tc>
          <w:tcPr>
            <w:tcW w:w="2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是否通过所在学院综合测评底线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成绩底线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79582E" w:rsidRPr="0079582E" w:rsidTr="000D4E74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94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外语</w:t>
            </w:r>
          </w:p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1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CET4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分数</w:t>
            </w: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通过时间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79582E" w:rsidRPr="0079582E" w:rsidTr="000D4E74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4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CET6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分数</w:t>
            </w:r>
          </w:p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（或专四成绩）</w:t>
            </w: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通过时间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</w:tbl>
    <w:p w:rsidR="0079582E" w:rsidRPr="0079582E" w:rsidRDefault="0079582E" w:rsidP="0079582E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79582E">
        <w:rPr>
          <w:rFonts w:ascii="Times New Roman" w:eastAsia="宋体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945"/>
        <w:gridCol w:w="2175"/>
        <w:gridCol w:w="1080"/>
        <w:gridCol w:w="1080"/>
        <w:gridCol w:w="2160"/>
      </w:tblGrid>
      <w:tr w:rsidR="0079582E" w:rsidRPr="0079582E" w:rsidTr="000D4E74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9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推</w:t>
            </w:r>
          </w:p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荐</w:t>
            </w:r>
          </w:p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21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</w:t>
            </w:r>
          </w:p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荐</w:t>
            </w:r>
          </w:p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79582E" w:rsidRPr="0079582E" w:rsidTr="000D4E74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948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17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9582E" w:rsidRPr="0079582E" w:rsidRDefault="0079582E" w:rsidP="0079582E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12" w:space="0" w:color="auto"/>
            </w:tcBorders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79582E" w:rsidRPr="0079582E" w:rsidTr="000D4E74">
        <w:tblPrEx>
          <w:tblCellMar>
            <w:top w:w="0" w:type="dxa"/>
            <w:bottom w:w="0" w:type="dxa"/>
          </w:tblCellMar>
        </w:tblPrEx>
        <w:trPr>
          <w:cantSplit/>
          <w:trHeight w:val="2912"/>
        </w:trPr>
        <w:tc>
          <w:tcPr>
            <w:tcW w:w="948" w:type="dxa"/>
            <w:vAlign w:val="center"/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推荐学院院务委员会意见</w:t>
            </w:r>
          </w:p>
        </w:tc>
        <w:tc>
          <w:tcPr>
            <w:tcW w:w="7440" w:type="dxa"/>
            <w:gridSpan w:val="5"/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wordWrap w:val="0"/>
              <w:ind w:firstLineChars="550" w:firstLine="1320"/>
              <w:jc w:val="righ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负责人签名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</w:t>
            </w:r>
            <w:r w:rsidRPr="007958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7958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9582E" w:rsidRPr="0079582E" w:rsidTr="000D4E74">
        <w:tblPrEx>
          <w:tblCellMar>
            <w:top w:w="0" w:type="dxa"/>
            <w:bottom w:w="0" w:type="dxa"/>
          </w:tblCellMar>
        </w:tblPrEx>
        <w:trPr>
          <w:cantSplit/>
          <w:trHeight w:val="2530"/>
        </w:trPr>
        <w:tc>
          <w:tcPr>
            <w:tcW w:w="948" w:type="dxa"/>
            <w:vAlign w:val="center"/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教务处意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440" w:type="dxa"/>
            <w:gridSpan w:val="5"/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</w:t>
            </w: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ind w:firstLineChars="1200" w:firstLine="28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wordWrap w:val="0"/>
              <w:ind w:firstLineChars="200" w:firstLine="480"/>
              <w:jc w:val="righ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领导签名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</w:t>
            </w:r>
            <w:r w:rsidRPr="007958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7958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9582E" w:rsidRPr="0079582E" w:rsidTr="000D4E74">
        <w:tblPrEx>
          <w:tblCellMar>
            <w:top w:w="0" w:type="dxa"/>
            <w:bottom w:w="0" w:type="dxa"/>
          </w:tblCellMar>
        </w:tblPrEx>
        <w:trPr>
          <w:cantSplit/>
          <w:trHeight w:val="2537"/>
        </w:trPr>
        <w:tc>
          <w:tcPr>
            <w:tcW w:w="948" w:type="dxa"/>
            <w:vAlign w:val="center"/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主管校长意见</w:t>
            </w:r>
          </w:p>
        </w:tc>
        <w:tc>
          <w:tcPr>
            <w:tcW w:w="7440" w:type="dxa"/>
            <w:gridSpan w:val="5"/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</w:t>
            </w:r>
          </w:p>
          <w:p w:rsidR="0079582E" w:rsidRPr="0079582E" w:rsidRDefault="0079582E" w:rsidP="0079582E">
            <w:pPr>
              <w:ind w:firstLineChars="1150" w:firstLine="276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582E" w:rsidRPr="0079582E" w:rsidRDefault="0079582E" w:rsidP="0079582E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582E" w:rsidRPr="0079582E" w:rsidRDefault="0079582E" w:rsidP="0079582E">
            <w:pPr>
              <w:wordWrap w:val="0"/>
              <w:jc w:val="righ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58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Pr="007958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7958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9582E" w:rsidRPr="0079582E" w:rsidTr="000D4E74">
        <w:tblPrEx>
          <w:tblCellMar>
            <w:top w:w="0" w:type="dxa"/>
            <w:bottom w:w="0" w:type="dxa"/>
          </w:tblCellMar>
        </w:tblPrEx>
        <w:trPr>
          <w:cantSplit/>
          <w:trHeight w:val="1979"/>
        </w:trPr>
        <w:tc>
          <w:tcPr>
            <w:tcW w:w="948" w:type="dxa"/>
            <w:vAlign w:val="center"/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58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注</w:t>
            </w:r>
          </w:p>
        </w:tc>
        <w:tc>
          <w:tcPr>
            <w:tcW w:w="7440" w:type="dxa"/>
            <w:gridSpan w:val="5"/>
          </w:tcPr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9582E" w:rsidRPr="0079582E" w:rsidRDefault="0079582E" w:rsidP="0079582E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</w:tbl>
    <w:p w:rsidR="0079582E" w:rsidRPr="0079582E" w:rsidRDefault="0079582E" w:rsidP="0079582E">
      <w:pPr>
        <w:rPr>
          <w:rFonts w:ascii="Times New Roman" w:eastAsia="宋体" w:hAnsi="Times New Roman" w:cs="Times New Roman"/>
          <w:szCs w:val="24"/>
        </w:rPr>
      </w:pPr>
    </w:p>
    <w:p w:rsidR="008B5F89" w:rsidRDefault="008B5F89"/>
    <w:sectPr w:rsidR="008B5F89">
      <w:footerReference w:type="even" r:id="rId6"/>
      <w:footerReference w:type="default" r:id="rId7"/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AC4" w:rsidRDefault="00CD6AC4" w:rsidP="0079582E">
      <w:r>
        <w:separator/>
      </w:r>
    </w:p>
  </w:endnote>
  <w:endnote w:type="continuationSeparator" w:id="0">
    <w:p w:rsidR="00CD6AC4" w:rsidRDefault="00CD6AC4" w:rsidP="0079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ED" w:rsidRDefault="00CD6AC4" w:rsidP="00D372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EED" w:rsidRDefault="00CD6A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ED" w:rsidRDefault="00CD6AC4" w:rsidP="00D372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582E">
      <w:rPr>
        <w:rStyle w:val="a5"/>
        <w:noProof/>
      </w:rPr>
      <w:t>2</w:t>
    </w:r>
    <w:r>
      <w:rPr>
        <w:rStyle w:val="a5"/>
      </w:rPr>
      <w:fldChar w:fldCharType="end"/>
    </w:r>
  </w:p>
  <w:p w:rsidR="001B7EED" w:rsidRDefault="00CD6A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AC4" w:rsidRDefault="00CD6AC4" w:rsidP="0079582E">
      <w:r>
        <w:separator/>
      </w:r>
    </w:p>
  </w:footnote>
  <w:footnote w:type="continuationSeparator" w:id="0">
    <w:p w:rsidR="00CD6AC4" w:rsidRDefault="00CD6AC4" w:rsidP="0079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7F"/>
    <w:rsid w:val="0079582E"/>
    <w:rsid w:val="008B5F89"/>
    <w:rsid w:val="00C1267F"/>
    <w:rsid w:val="00C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1AA410-E16B-48D4-B08E-F57F9769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582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79582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9582E"/>
  </w:style>
  <w:style w:type="paragraph" w:styleId="a6">
    <w:name w:val="header"/>
    <w:basedOn w:val="a"/>
    <w:link w:val="a7"/>
    <w:uiPriority w:val="99"/>
    <w:unhideWhenUsed/>
    <w:rsid w:val="00795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95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HP Inc.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2237671951@qq.com</dc:creator>
  <cp:keywords/>
  <dc:description/>
  <cp:lastModifiedBy>2237671951@qq.com</cp:lastModifiedBy>
  <cp:revision>3</cp:revision>
  <dcterms:created xsi:type="dcterms:W3CDTF">2019-09-09T02:05:00Z</dcterms:created>
  <dcterms:modified xsi:type="dcterms:W3CDTF">2019-09-09T02:06:00Z</dcterms:modified>
</cp:coreProperties>
</file>