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125F" w14:textId="77777777" w:rsidR="00387428" w:rsidRDefault="00387428" w:rsidP="00387428">
      <w:pPr>
        <w:rPr>
          <w:szCs w:val="28"/>
        </w:rPr>
      </w:pPr>
      <w:r>
        <w:rPr>
          <w:szCs w:val="28"/>
        </w:rPr>
        <w:t>附件</w:t>
      </w:r>
      <w:r>
        <w:rPr>
          <w:rFonts w:hint="eastAsia"/>
          <w:szCs w:val="28"/>
        </w:rPr>
        <w:t>2</w:t>
      </w:r>
      <w:r>
        <w:rPr>
          <w:szCs w:val="28"/>
        </w:rPr>
        <w:t>:</w:t>
      </w:r>
    </w:p>
    <w:p w14:paraId="55CC958F" w14:textId="77777777" w:rsidR="00387428" w:rsidRDefault="00387428" w:rsidP="00387428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“‘易’路同行 展青春风采”</w:t>
      </w:r>
    </w:p>
    <w:p w14:paraId="249280FE" w14:textId="77777777" w:rsidR="00387428" w:rsidRDefault="00387428" w:rsidP="00387428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2022年上海高校易班新生班级风采大赛复赛推荐汇总表</w:t>
      </w:r>
    </w:p>
    <w:p w14:paraId="236B5549" w14:textId="77777777" w:rsidR="00387428" w:rsidRDefault="00387428" w:rsidP="00387428">
      <w:pPr>
        <w:rPr>
          <w:szCs w:val="28"/>
        </w:rPr>
      </w:pPr>
    </w:p>
    <w:tbl>
      <w:tblPr>
        <w:tblStyle w:val="a3"/>
        <w:tblW w:w="1402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45"/>
        <w:gridCol w:w="1650"/>
        <w:gridCol w:w="1541"/>
        <w:gridCol w:w="2550"/>
        <w:gridCol w:w="859"/>
        <w:gridCol w:w="1445"/>
      </w:tblGrid>
      <w:tr w:rsidR="00387428" w14:paraId="7A0A3054" w14:textId="77777777" w:rsidTr="006D003C">
        <w:trPr>
          <w:trHeight w:val="549"/>
        </w:trPr>
        <w:tc>
          <w:tcPr>
            <w:tcW w:w="1413" w:type="dxa"/>
            <w:vAlign w:val="center"/>
          </w:tcPr>
          <w:p w14:paraId="67B39028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学校</w:t>
            </w:r>
          </w:p>
        </w:tc>
        <w:tc>
          <w:tcPr>
            <w:tcW w:w="1559" w:type="dxa"/>
            <w:vAlign w:val="center"/>
          </w:tcPr>
          <w:p w14:paraId="6EAE4909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14:paraId="2F34DDCD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班级</w:t>
            </w:r>
          </w:p>
        </w:tc>
        <w:tc>
          <w:tcPr>
            <w:tcW w:w="1445" w:type="dxa"/>
            <w:vAlign w:val="center"/>
          </w:tcPr>
          <w:p w14:paraId="1A2DBAF2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辅导员</w:t>
            </w:r>
          </w:p>
        </w:tc>
        <w:tc>
          <w:tcPr>
            <w:tcW w:w="1650" w:type="dxa"/>
            <w:vAlign w:val="center"/>
          </w:tcPr>
          <w:p w14:paraId="6769959A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负责人</w:t>
            </w:r>
          </w:p>
        </w:tc>
        <w:tc>
          <w:tcPr>
            <w:tcW w:w="1541" w:type="dxa"/>
            <w:vAlign w:val="center"/>
          </w:tcPr>
          <w:p w14:paraId="589D1DEB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联系方式</w:t>
            </w:r>
          </w:p>
        </w:tc>
        <w:tc>
          <w:tcPr>
            <w:tcW w:w="2550" w:type="dxa"/>
            <w:vAlign w:val="center"/>
          </w:tcPr>
          <w:p w14:paraId="1E91AC92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初赛评选方式</w:t>
            </w:r>
          </w:p>
        </w:tc>
        <w:tc>
          <w:tcPr>
            <w:tcW w:w="859" w:type="dxa"/>
            <w:vAlign w:val="center"/>
          </w:tcPr>
          <w:p w14:paraId="55961B9A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分数</w:t>
            </w:r>
          </w:p>
        </w:tc>
        <w:tc>
          <w:tcPr>
            <w:tcW w:w="1445" w:type="dxa"/>
            <w:vAlign w:val="center"/>
          </w:tcPr>
          <w:p w14:paraId="7AADD67B" w14:textId="77777777" w:rsidR="00387428" w:rsidRDefault="00387428" w:rsidP="006D00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初赛排名</w:t>
            </w:r>
          </w:p>
        </w:tc>
      </w:tr>
      <w:tr w:rsidR="00387428" w14:paraId="1A076704" w14:textId="77777777" w:rsidTr="006D003C">
        <w:tc>
          <w:tcPr>
            <w:tcW w:w="1413" w:type="dxa"/>
            <w:vAlign w:val="center"/>
          </w:tcPr>
          <w:p w14:paraId="73ED0C43" w14:textId="77777777" w:rsidR="00387428" w:rsidRDefault="00387428" w:rsidP="006D003C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**</w:t>
            </w:r>
            <w:r>
              <w:rPr>
                <w:color w:val="FF0000"/>
                <w:szCs w:val="28"/>
              </w:rPr>
              <w:t>学校</w:t>
            </w:r>
          </w:p>
        </w:tc>
        <w:tc>
          <w:tcPr>
            <w:tcW w:w="1559" w:type="dxa"/>
            <w:vAlign w:val="center"/>
          </w:tcPr>
          <w:p w14:paraId="67FC4905" w14:textId="77777777" w:rsidR="00387428" w:rsidRDefault="00387428" w:rsidP="006D003C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**</w:t>
            </w:r>
            <w:r>
              <w:rPr>
                <w:color w:val="FF0000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14:paraId="548A2732" w14:textId="77777777" w:rsidR="00387428" w:rsidRDefault="00387428" w:rsidP="006D003C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**</w:t>
            </w:r>
            <w:r>
              <w:rPr>
                <w:color w:val="FF0000"/>
                <w:szCs w:val="28"/>
              </w:rPr>
              <w:t>班级</w:t>
            </w:r>
          </w:p>
        </w:tc>
        <w:tc>
          <w:tcPr>
            <w:tcW w:w="1445" w:type="dxa"/>
            <w:vAlign w:val="center"/>
          </w:tcPr>
          <w:p w14:paraId="530E95F6" w14:textId="77777777" w:rsidR="00387428" w:rsidRDefault="00387428" w:rsidP="006D003C">
            <w:pPr>
              <w:jc w:val="center"/>
              <w:rPr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19BCE50" w14:textId="77777777" w:rsidR="00387428" w:rsidRDefault="00387428" w:rsidP="006D003C">
            <w:pPr>
              <w:jc w:val="center"/>
              <w:rPr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146CC00" w14:textId="77777777" w:rsidR="00387428" w:rsidRDefault="00387428" w:rsidP="006D003C">
            <w:pPr>
              <w:jc w:val="center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40CD613" w14:textId="77777777" w:rsidR="00387428" w:rsidRDefault="00387428" w:rsidP="006D003C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班级平均分</w:t>
            </w:r>
            <w:r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班级总分</w:t>
            </w:r>
          </w:p>
        </w:tc>
        <w:tc>
          <w:tcPr>
            <w:tcW w:w="859" w:type="dxa"/>
            <w:vAlign w:val="center"/>
          </w:tcPr>
          <w:p w14:paraId="4B7D419D" w14:textId="77777777" w:rsidR="00387428" w:rsidRDefault="00387428" w:rsidP="006D003C">
            <w:pPr>
              <w:jc w:val="center"/>
              <w:rPr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1F4AF78C" w14:textId="77777777" w:rsidR="00387428" w:rsidRDefault="00387428" w:rsidP="006D003C">
            <w:pPr>
              <w:jc w:val="center"/>
              <w:rPr>
                <w:szCs w:val="28"/>
              </w:rPr>
            </w:pPr>
          </w:p>
        </w:tc>
      </w:tr>
      <w:tr w:rsidR="00387428" w14:paraId="5F233149" w14:textId="77777777" w:rsidTr="006D003C">
        <w:tc>
          <w:tcPr>
            <w:tcW w:w="1413" w:type="dxa"/>
          </w:tcPr>
          <w:p w14:paraId="2907BDED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290DECCA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1641C3FF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7408D378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650" w:type="dxa"/>
          </w:tcPr>
          <w:p w14:paraId="11A58786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41" w:type="dxa"/>
          </w:tcPr>
          <w:p w14:paraId="164CECEF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2550" w:type="dxa"/>
          </w:tcPr>
          <w:p w14:paraId="202A4AB8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859" w:type="dxa"/>
          </w:tcPr>
          <w:p w14:paraId="118129AC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23286123" w14:textId="77777777" w:rsidR="00387428" w:rsidRDefault="00387428" w:rsidP="006D003C">
            <w:pPr>
              <w:rPr>
                <w:szCs w:val="28"/>
              </w:rPr>
            </w:pPr>
          </w:p>
        </w:tc>
      </w:tr>
      <w:tr w:rsidR="00387428" w14:paraId="1D92E542" w14:textId="77777777" w:rsidTr="006D003C">
        <w:tc>
          <w:tcPr>
            <w:tcW w:w="1413" w:type="dxa"/>
          </w:tcPr>
          <w:p w14:paraId="6426B8DA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3C8E5C49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3C77353C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44421B09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650" w:type="dxa"/>
          </w:tcPr>
          <w:p w14:paraId="3713F2C0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41" w:type="dxa"/>
          </w:tcPr>
          <w:p w14:paraId="1354785C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2550" w:type="dxa"/>
          </w:tcPr>
          <w:p w14:paraId="2A9A1546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859" w:type="dxa"/>
          </w:tcPr>
          <w:p w14:paraId="742EEC94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4736D4EA" w14:textId="77777777" w:rsidR="00387428" w:rsidRDefault="00387428" w:rsidP="006D003C">
            <w:pPr>
              <w:rPr>
                <w:szCs w:val="28"/>
              </w:rPr>
            </w:pPr>
          </w:p>
        </w:tc>
      </w:tr>
      <w:tr w:rsidR="00387428" w14:paraId="4CCABC0E" w14:textId="77777777" w:rsidTr="006D003C">
        <w:tc>
          <w:tcPr>
            <w:tcW w:w="1413" w:type="dxa"/>
          </w:tcPr>
          <w:p w14:paraId="2771DD0F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563A583F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175853E3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3296EDA1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650" w:type="dxa"/>
          </w:tcPr>
          <w:p w14:paraId="6326FBDF" w14:textId="77777777" w:rsidR="00387428" w:rsidRDefault="00387428" w:rsidP="006D003C">
            <w:pPr>
              <w:rPr>
                <w:rFonts w:hint="eastAsia"/>
                <w:szCs w:val="28"/>
              </w:rPr>
            </w:pPr>
          </w:p>
        </w:tc>
        <w:tc>
          <w:tcPr>
            <w:tcW w:w="1541" w:type="dxa"/>
          </w:tcPr>
          <w:p w14:paraId="699997AA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2550" w:type="dxa"/>
          </w:tcPr>
          <w:p w14:paraId="445C460D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859" w:type="dxa"/>
          </w:tcPr>
          <w:p w14:paraId="22F82CC7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25DA8FC8" w14:textId="77777777" w:rsidR="00387428" w:rsidRDefault="00387428" w:rsidP="006D003C">
            <w:pPr>
              <w:rPr>
                <w:szCs w:val="28"/>
              </w:rPr>
            </w:pPr>
          </w:p>
        </w:tc>
      </w:tr>
      <w:tr w:rsidR="00387428" w14:paraId="16680A28" w14:textId="77777777" w:rsidTr="006D003C">
        <w:tc>
          <w:tcPr>
            <w:tcW w:w="1413" w:type="dxa"/>
          </w:tcPr>
          <w:p w14:paraId="189D3B1B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62F1425D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5C8BD588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7B8BA3E2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650" w:type="dxa"/>
          </w:tcPr>
          <w:p w14:paraId="371B215E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41" w:type="dxa"/>
          </w:tcPr>
          <w:p w14:paraId="26DBEE30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2550" w:type="dxa"/>
          </w:tcPr>
          <w:p w14:paraId="5E4D7583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859" w:type="dxa"/>
          </w:tcPr>
          <w:p w14:paraId="5CA206C4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4EEA87C9" w14:textId="77777777" w:rsidR="00387428" w:rsidRDefault="00387428" w:rsidP="006D003C">
            <w:pPr>
              <w:rPr>
                <w:szCs w:val="28"/>
              </w:rPr>
            </w:pPr>
          </w:p>
        </w:tc>
      </w:tr>
      <w:tr w:rsidR="00387428" w14:paraId="41B19753" w14:textId="77777777" w:rsidTr="006D003C">
        <w:tc>
          <w:tcPr>
            <w:tcW w:w="1413" w:type="dxa"/>
          </w:tcPr>
          <w:p w14:paraId="305A55BB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1497BF6D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1C977FEF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7B13A44D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650" w:type="dxa"/>
          </w:tcPr>
          <w:p w14:paraId="3B930BD1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541" w:type="dxa"/>
          </w:tcPr>
          <w:p w14:paraId="133935DB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2550" w:type="dxa"/>
          </w:tcPr>
          <w:p w14:paraId="14D3DFBD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859" w:type="dxa"/>
          </w:tcPr>
          <w:p w14:paraId="1F3B0C96" w14:textId="77777777" w:rsidR="00387428" w:rsidRDefault="00387428" w:rsidP="006D003C">
            <w:pPr>
              <w:rPr>
                <w:szCs w:val="28"/>
              </w:rPr>
            </w:pPr>
          </w:p>
        </w:tc>
        <w:tc>
          <w:tcPr>
            <w:tcW w:w="1445" w:type="dxa"/>
          </w:tcPr>
          <w:p w14:paraId="375E8F70" w14:textId="77777777" w:rsidR="00387428" w:rsidRDefault="00387428" w:rsidP="006D003C">
            <w:pPr>
              <w:rPr>
                <w:szCs w:val="28"/>
              </w:rPr>
            </w:pPr>
          </w:p>
        </w:tc>
      </w:tr>
    </w:tbl>
    <w:p w14:paraId="0EFA8C40" w14:textId="77777777" w:rsidR="00387428" w:rsidRDefault="00387428" w:rsidP="00387428">
      <w:pPr>
        <w:rPr>
          <w:szCs w:val="28"/>
        </w:rPr>
      </w:pPr>
    </w:p>
    <w:p w14:paraId="3CE3241B" w14:textId="77777777" w:rsidR="00387428" w:rsidRDefault="00387428" w:rsidP="00387428">
      <w:pPr>
        <w:rPr>
          <w:szCs w:val="28"/>
        </w:rPr>
      </w:pPr>
    </w:p>
    <w:p w14:paraId="70ECE3C4" w14:textId="77777777" w:rsidR="00387428" w:rsidRDefault="00387428" w:rsidP="00387428">
      <w:pPr>
        <w:ind w:firstLineChars="3050" w:firstLine="8540"/>
        <w:jc w:val="left"/>
        <w:rPr>
          <w:szCs w:val="28"/>
        </w:rPr>
      </w:pPr>
      <w:r>
        <w:rPr>
          <w:rFonts w:hint="eastAsia"/>
          <w:szCs w:val="28"/>
        </w:rPr>
        <w:t>校易班发展中心签字盖章</w:t>
      </w:r>
      <w:r>
        <w:rPr>
          <w:szCs w:val="28"/>
        </w:rPr>
        <w:t>：</w:t>
      </w:r>
    </w:p>
    <w:p w14:paraId="4AEACCBD" w14:textId="04597D72" w:rsidR="00387428" w:rsidRDefault="00387428" w:rsidP="00387428">
      <w:pPr>
        <w:ind w:firstLineChars="2850" w:firstLine="7980"/>
        <w:jc w:val="left"/>
        <w:rPr>
          <w:rFonts w:hint="eastAsia"/>
          <w:szCs w:val="28"/>
        </w:rPr>
        <w:sectPr w:rsidR="00387428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  <w:r>
        <w:rPr>
          <w:szCs w:val="28"/>
        </w:rPr>
        <w:t xml:space="preserve"> </w:t>
      </w:r>
      <w:r>
        <w:rPr>
          <w:rFonts w:hint="eastAsia"/>
          <w:szCs w:val="28"/>
        </w:rPr>
        <w:t xml:space="preserve">     </w:t>
      </w:r>
      <w:r>
        <w:rPr>
          <w:szCs w:val="28"/>
        </w:rPr>
        <w:t xml:space="preserve">   年   月  日</w:t>
      </w:r>
    </w:p>
    <w:p w14:paraId="6E8FA5EE" w14:textId="77777777" w:rsidR="00387428" w:rsidRDefault="00387428">
      <w:pPr>
        <w:rPr>
          <w:rFonts w:hint="eastAsia"/>
        </w:rPr>
      </w:pPr>
    </w:p>
    <w:sectPr w:rsidR="0038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8"/>
    <w:rsid w:val="003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2244"/>
  <w15:chartTrackingRefBased/>
  <w15:docId w15:val="{0979FFC6-9AAB-284D-A2B9-C151E20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28"/>
    <w:pPr>
      <w:widowControl w:val="0"/>
      <w:jc w:val="both"/>
    </w:pPr>
    <w:rPr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7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h950</dc:creator>
  <cp:keywords/>
  <dc:description/>
  <cp:lastModifiedBy>h950</cp:lastModifiedBy>
  <cp:revision>1</cp:revision>
  <dcterms:created xsi:type="dcterms:W3CDTF">2022-11-04T07:34:00Z</dcterms:created>
  <dcterms:modified xsi:type="dcterms:W3CDTF">2022-11-04T07:35:00Z</dcterms:modified>
</cp:coreProperties>
</file>